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9867C" w14:textId="77777777" w:rsidR="005E2293" w:rsidRPr="005E2293" w:rsidRDefault="005E2293" w:rsidP="005E2293">
      <w:pPr>
        <w:rPr>
          <w:b/>
          <w:bCs/>
        </w:rPr>
      </w:pPr>
      <w:r w:rsidRPr="005E2293">
        <w:rPr>
          <w:b/>
          <w:bCs/>
        </w:rPr>
        <w:t>Teaching Assistant</w:t>
      </w:r>
    </w:p>
    <w:p w14:paraId="22E948F2" w14:textId="77777777" w:rsidR="005E2293" w:rsidRPr="005E2293" w:rsidRDefault="005E2293" w:rsidP="005E2293">
      <w:proofErr w:type="spellStart"/>
      <w:r w:rsidRPr="005E2293">
        <w:rPr>
          <w:b/>
          <w:bCs/>
        </w:rPr>
        <w:t>Bradworthy</w:t>
      </w:r>
      <w:proofErr w:type="spellEnd"/>
      <w:r w:rsidRPr="005E2293">
        <w:rPr>
          <w:b/>
          <w:bCs/>
        </w:rPr>
        <w:t xml:space="preserve"> Primary School</w:t>
      </w:r>
    </w:p>
    <w:p w14:paraId="6AA0362A" w14:textId="77777777" w:rsidR="005E2293" w:rsidRPr="005E2293" w:rsidRDefault="005E2293" w:rsidP="005E2293">
      <w:pPr>
        <w:rPr>
          <w:b/>
          <w:bCs/>
        </w:rPr>
      </w:pPr>
      <w:r w:rsidRPr="005E2293">
        <w:rPr>
          <w:b/>
          <w:bCs/>
        </w:rPr>
        <w:t>Job Purpose</w:t>
      </w:r>
    </w:p>
    <w:p w14:paraId="1F4AE9B0" w14:textId="77777777" w:rsidR="005E2293" w:rsidRPr="005E2293" w:rsidRDefault="005E2293" w:rsidP="005E2293">
      <w:proofErr w:type="spellStart"/>
      <w:r w:rsidRPr="005E2293">
        <w:t>Bradworthy</w:t>
      </w:r>
      <w:proofErr w:type="spellEnd"/>
      <w:r w:rsidRPr="005E2293">
        <w:t xml:space="preserve"> Primary School is seeking a caring, enthusiastic and committed Teaching Assistant to join our team and support the learning, development and wellbeing of our pupils.</w:t>
      </w:r>
    </w:p>
    <w:p w14:paraId="17F3C527" w14:textId="77777777" w:rsidR="005E2293" w:rsidRPr="005E2293" w:rsidRDefault="005E2293" w:rsidP="005E2293">
      <w:r w:rsidRPr="005E2293">
        <w:t>The successful candidate will work closely with teachers and other staff to provide high-quality support to children, helping them to achieve their full potential in a safe, inclusive and stimulating learning environment.</w:t>
      </w:r>
    </w:p>
    <w:p w14:paraId="7DDF3631" w14:textId="77777777" w:rsidR="005E2293" w:rsidRPr="005E2293" w:rsidRDefault="005E2293" w:rsidP="005E2293">
      <w:pPr>
        <w:rPr>
          <w:b/>
          <w:bCs/>
        </w:rPr>
      </w:pPr>
      <w:r w:rsidRPr="005E2293">
        <w:rPr>
          <w:b/>
          <w:bCs/>
        </w:rPr>
        <w:t>Key Responsibilities</w:t>
      </w:r>
    </w:p>
    <w:p w14:paraId="772EEB83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Support teachers in delivering engaging and effective learning activities across the curriculum.</w:t>
      </w:r>
    </w:p>
    <w:p w14:paraId="5E0DE837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Work with individual pupils and small groups to reinforce learning and develop key skills.</w:t>
      </w:r>
    </w:p>
    <w:p w14:paraId="569267E9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Provide additional support for pupils who may have special educational needs or require extra assistance with their learning.</w:t>
      </w:r>
    </w:p>
    <w:p w14:paraId="49A93EFE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Encourage pupils' confidence, independence and positive attitudes towards learning.</w:t>
      </w:r>
    </w:p>
    <w:p w14:paraId="7CE27EF2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Assist with the preparation of classroom resources and learning materials.</w:t>
      </w:r>
    </w:p>
    <w:p w14:paraId="182D009A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Support pupils' social, emotional and personal development.</w:t>
      </w:r>
    </w:p>
    <w:p w14:paraId="117CE2FF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Promote positive behaviour and help maintain a calm, safe and inclusive classroom environment.</w:t>
      </w:r>
    </w:p>
    <w:p w14:paraId="7F1D1C50" w14:textId="4E2D8DC1" w:rsidR="005E2293" w:rsidRPr="005E2293" w:rsidRDefault="005E2293" w:rsidP="005E2293">
      <w:pPr>
        <w:numPr>
          <w:ilvl w:val="0"/>
          <w:numId w:val="1"/>
        </w:numPr>
      </w:pPr>
      <w:r w:rsidRPr="005E2293">
        <w:t>Supervise pupils during lessons, break times</w:t>
      </w:r>
      <w:r>
        <w:t xml:space="preserve"> </w:t>
      </w:r>
      <w:r w:rsidRPr="005E2293">
        <w:t>and other school activities as required.</w:t>
      </w:r>
    </w:p>
    <w:p w14:paraId="1AD41470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Build positive and respectful relationships with pupils, colleagues and families.</w:t>
      </w:r>
    </w:p>
    <w:p w14:paraId="5520CB67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Observe and report on pupils' progress and contribute to discussions about their learning and development.</w:t>
      </w:r>
    </w:p>
    <w:p w14:paraId="66280987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Follow school policies and procedures, particularly those relating to safeguarding, health and safety, behaviour and confidentiality.</w:t>
      </w:r>
    </w:p>
    <w:p w14:paraId="29027B74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t>Assist with school activities, trips, events and wider school life where appropriate.</w:t>
      </w:r>
    </w:p>
    <w:p w14:paraId="5F46CAD5" w14:textId="77777777" w:rsidR="005E2293" w:rsidRPr="005E2293" w:rsidRDefault="005E2293" w:rsidP="005E2293">
      <w:pPr>
        <w:numPr>
          <w:ilvl w:val="0"/>
          <w:numId w:val="1"/>
        </w:numPr>
      </w:pPr>
      <w:r w:rsidRPr="005E2293">
        <w:lastRenderedPageBreak/>
        <w:t>Undertake other reasonable duties appropriate to the role and agreed with the Headteacher or class teacher.</w:t>
      </w:r>
    </w:p>
    <w:p w14:paraId="39E04856" w14:textId="77777777" w:rsidR="005E2293" w:rsidRPr="005E2293" w:rsidRDefault="005E2293" w:rsidP="005E2293">
      <w:pPr>
        <w:rPr>
          <w:b/>
          <w:bCs/>
        </w:rPr>
      </w:pPr>
      <w:r w:rsidRPr="005E2293">
        <w:rPr>
          <w:b/>
          <w:bCs/>
        </w:rPr>
        <w:t>Person Specification</w:t>
      </w:r>
    </w:p>
    <w:p w14:paraId="6C43E7DA" w14:textId="77777777" w:rsidR="005E2293" w:rsidRPr="005E2293" w:rsidRDefault="005E2293" w:rsidP="005E2293">
      <w:r w:rsidRPr="005E2293">
        <w:rPr>
          <w:b/>
          <w:bCs/>
        </w:rPr>
        <w:t>We are looking for someone who:</w:t>
      </w:r>
    </w:p>
    <w:p w14:paraId="04228385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Is caring, patient and approachable.</w:t>
      </w:r>
    </w:p>
    <w:p w14:paraId="3B1C3964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Has a genuine enthusiasm for working with children.</w:t>
      </w:r>
    </w:p>
    <w:p w14:paraId="44D29462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Is committed to helping every child achieve their potential.</w:t>
      </w:r>
    </w:p>
    <w:p w14:paraId="5D935262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Has good communication and interpersonal skills.</w:t>
      </w:r>
    </w:p>
    <w:p w14:paraId="77CC712F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Can work effectively as part of a team while also showing initiative.</w:t>
      </w:r>
    </w:p>
    <w:p w14:paraId="791F1461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Is organised, reliable and adaptable.</w:t>
      </w:r>
    </w:p>
    <w:p w14:paraId="385DB444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Can create positive relationships with pupils and encourage their confidence and independence.</w:t>
      </w:r>
    </w:p>
    <w:p w14:paraId="7DD9653F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>Understands the importance of safeguarding and promoting children's welfare.</w:t>
      </w:r>
    </w:p>
    <w:p w14:paraId="180E2C35" w14:textId="77777777" w:rsidR="005E2293" w:rsidRPr="005E2293" w:rsidRDefault="005E2293" w:rsidP="005E2293">
      <w:pPr>
        <w:numPr>
          <w:ilvl w:val="0"/>
          <w:numId w:val="2"/>
        </w:numPr>
      </w:pPr>
      <w:r w:rsidRPr="005E2293">
        <w:t xml:space="preserve">Is willing to contribute positively to the wider life of </w:t>
      </w:r>
      <w:proofErr w:type="spellStart"/>
      <w:r w:rsidRPr="005E2293">
        <w:t>Bradworthy</w:t>
      </w:r>
      <w:proofErr w:type="spellEnd"/>
      <w:r w:rsidRPr="005E2293">
        <w:t xml:space="preserve"> Primary School.</w:t>
      </w:r>
    </w:p>
    <w:p w14:paraId="72C2ACB7" w14:textId="77777777" w:rsidR="005E2293" w:rsidRPr="005E2293" w:rsidRDefault="005E2293" w:rsidP="005E2293">
      <w:pPr>
        <w:rPr>
          <w:b/>
          <w:bCs/>
        </w:rPr>
      </w:pPr>
      <w:r w:rsidRPr="005E2293">
        <w:rPr>
          <w:b/>
          <w:bCs/>
        </w:rPr>
        <w:t>Desirable Experience and Qualifications</w:t>
      </w:r>
    </w:p>
    <w:p w14:paraId="3168E2EA" w14:textId="77777777" w:rsidR="005E2293" w:rsidRPr="005E2293" w:rsidRDefault="005E2293" w:rsidP="005E2293">
      <w:pPr>
        <w:numPr>
          <w:ilvl w:val="0"/>
          <w:numId w:val="3"/>
        </w:numPr>
      </w:pPr>
      <w:r w:rsidRPr="005E2293">
        <w:t>Previous experience of working with children in a school or similar educational setting.</w:t>
      </w:r>
    </w:p>
    <w:p w14:paraId="1FD5FD5B" w14:textId="77777777" w:rsidR="005E2293" w:rsidRPr="005E2293" w:rsidRDefault="005E2293" w:rsidP="005E2293">
      <w:pPr>
        <w:numPr>
          <w:ilvl w:val="0"/>
          <w:numId w:val="3"/>
        </w:numPr>
      </w:pPr>
      <w:r w:rsidRPr="005E2293">
        <w:t>A relevant Teaching Assistant or childcare qualification.</w:t>
      </w:r>
    </w:p>
    <w:p w14:paraId="6F65576F" w14:textId="77777777" w:rsidR="005E2293" w:rsidRPr="005E2293" w:rsidRDefault="005E2293" w:rsidP="005E2293">
      <w:pPr>
        <w:numPr>
          <w:ilvl w:val="0"/>
          <w:numId w:val="3"/>
        </w:numPr>
      </w:pPr>
      <w:r w:rsidRPr="005E2293">
        <w:t>Experience supporting pupils with additional needs.</w:t>
      </w:r>
    </w:p>
    <w:p w14:paraId="1DD83330" w14:textId="77777777" w:rsidR="005E2293" w:rsidRPr="005E2293" w:rsidRDefault="005E2293" w:rsidP="005E2293">
      <w:pPr>
        <w:numPr>
          <w:ilvl w:val="0"/>
          <w:numId w:val="3"/>
        </w:numPr>
      </w:pPr>
      <w:r w:rsidRPr="005E2293">
        <w:t>Knowledge of safeguarding and child protection procedures.</w:t>
      </w:r>
    </w:p>
    <w:p w14:paraId="0A3087A4" w14:textId="77777777" w:rsidR="005E2293" w:rsidRPr="005E2293" w:rsidRDefault="005E2293" w:rsidP="005E2293">
      <w:pPr>
        <w:numPr>
          <w:ilvl w:val="0"/>
          <w:numId w:val="3"/>
        </w:numPr>
      </w:pPr>
      <w:r w:rsidRPr="005E2293">
        <w:t>Basic literacy and numeracy skills appropriate to supporting primary-aged children.</w:t>
      </w:r>
    </w:p>
    <w:p w14:paraId="02D051D5" w14:textId="77777777" w:rsidR="005E2293" w:rsidRDefault="005E2293"/>
    <w:sectPr w:rsidR="005E2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96ED2"/>
    <w:multiLevelType w:val="multilevel"/>
    <w:tmpl w:val="94AE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DA06F7"/>
    <w:multiLevelType w:val="multilevel"/>
    <w:tmpl w:val="B0600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DC0880"/>
    <w:multiLevelType w:val="multilevel"/>
    <w:tmpl w:val="ADE0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6200587">
    <w:abstractNumId w:val="0"/>
  </w:num>
  <w:num w:numId="2" w16cid:durableId="133571059">
    <w:abstractNumId w:val="2"/>
  </w:num>
  <w:num w:numId="3" w16cid:durableId="1042943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293"/>
    <w:rsid w:val="005E2293"/>
    <w:rsid w:val="006A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B9108"/>
  <w15:chartTrackingRefBased/>
  <w15:docId w15:val="{20D88503-0F42-4CE0-BD44-8715A139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2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2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2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2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2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2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2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2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2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2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2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2303</Characters>
  <Application>Microsoft Office Word</Application>
  <DocSecurity>0</DocSecurity>
  <Lines>19</Lines>
  <Paragraphs>5</Paragraphs>
  <ScaleCrop>false</ScaleCrop>
  <Company>Bradworthy Primary Academy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Lapham</dc:creator>
  <cp:keywords/>
  <dc:description/>
  <cp:lastModifiedBy>Nicholas Lapham</cp:lastModifiedBy>
  <cp:revision>1</cp:revision>
  <dcterms:created xsi:type="dcterms:W3CDTF">2026-09-09T13:50:00Z</dcterms:created>
  <dcterms:modified xsi:type="dcterms:W3CDTF">2026-09-09T13:53:00Z</dcterms:modified>
</cp:coreProperties>
</file>